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4B" w:rsidRDefault="0056744B" w:rsidP="0056744B">
      <w:pPr>
        <w:shd w:val="clear" w:color="auto" w:fill="F0FA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</w:pPr>
      <w:r w:rsidRPr="0056744B">
        <w:rPr>
          <w:rFonts w:ascii="Times New Roman" w:eastAsia="Times New Roman" w:hAnsi="Times New Roman" w:cs="Times New Roman"/>
          <w:noProof/>
          <w:color w:val="292F3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095750" cy="6200775"/>
            <wp:effectExtent l="0" t="0" r="0" b="9525"/>
            <wp:docPr id="1" name="Рисунок 1" descr="C:\Users\History518\Documents\МВИЦ\Сайт\Архив постов со старого сайта\С юбилеем! Картавый С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С юбилеем! Картавый С.М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4B" w:rsidRDefault="0056744B" w:rsidP="00F37546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</w:pPr>
    </w:p>
    <w:p w:rsidR="00F37546" w:rsidRPr="00F37546" w:rsidRDefault="00F37546" w:rsidP="0056744B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Межвузовский центр по историческому образованию в технических вузах РФ сердечно поздравляет директора Центра </w:t>
      </w:r>
      <w:r w:rsidRPr="00F3754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Сергея Матвеевича Картавого</w:t>
      </w:r>
      <w:r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 с юбилеем</w:t>
      </w: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!!!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 вот он -</w:t>
      </w:r>
      <w:r w:rsidRPr="00F375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юбилей!  Вам - 70.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А это в жизни значимая дата.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Мы рады, что безмерно Вы богаты.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Богатство Ваше - мудрость,</w:t>
      </w:r>
      <w:r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опыт,</w:t>
      </w:r>
      <w:r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ум.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Они Вам помогли достичь таких высот,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Не каждому такие взять под силу.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Но это Вас совсем не изменило -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Всегда со всеми Вы приветливы, учтивы.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lastRenderedPageBreak/>
        <w:br/>
        <w:t>Наш коллектив Вас поздравляет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И только лучшего желает.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Мы желаем Вам здоровья,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Море счастья, долгих лет.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br/>
        <w:t>И узнать бы нам хотелось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Вашей бодрости секрет.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Вы молодость в душе своей храните,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А если станет трудно, то зовите</w:t>
      </w: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!!!</w:t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F37546" w:rsidRPr="00F37546" w:rsidRDefault="00F37546" w:rsidP="0056744B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С уважением, к</w:t>
      </w:r>
      <w:r w:rsidRPr="00F3754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оллектив Межвузисторцентра.</w:t>
      </w:r>
    </w:p>
    <w:p w:rsidR="00B63BCB" w:rsidRPr="00F37546" w:rsidRDefault="00B63BCB" w:rsidP="0056744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63BCB" w:rsidRPr="00F3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46"/>
    <w:rsid w:val="00003997"/>
    <w:rsid w:val="001B7D36"/>
    <w:rsid w:val="0056744B"/>
    <w:rsid w:val="00B63BCB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58E5"/>
  <w15:chartTrackingRefBased/>
  <w15:docId w15:val="{2F92BC93-10F8-448F-A6A8-0AB7334A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2</cp:revision>
  <dcterms:created xsi:type="dcterms:W3CDTF">2022-11-21T12:53:00Z</dcterms:created>
  <dcterms:modified xsi:type="dcterms:W3CDTF">2022-11-21T12:55:00Z</dcterms:modified>
</cp:coreProperties>
</file>